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清原满族自治县综合监督随机抽查结果公示表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val="en-US" w:eastAsia="zh-CN"/>
        </w:rPr>
        <w:t>二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eastAsia="zh-CN"/>
        </w:rPr>
        <w:t>）</w:t>
      </w:r>
    </w:p>
    <w:p>
      <w:pPr>
        <w:widowControl/>
        <w:shd w:val="clear" w:color="auto" w:fill="FFFFFF"/>
        <w:wordWrap w:val="0"/>
        <w:spacing w:line="300" w:lineRule="atLeast"/>
        <w:ind w:firstLine="105" w:firstLineChars="50"/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color w:val="333333"/>
          <w:spacing w:val="15"/>
          <w:kern w:val="0"/>
          <w:sz w:val="18"/>
          <w:szCs w:val="18"/>
          <w:shd w:val="clear" w:color="auto" w:fill="FFFFFF"/>
        </w:rPr>
        <w:t xml:space="preserve">  清原满族自治县卫生</w:t>
      </w:r>
      <w:r>
        <w:rPr>
          <w:rFonts w:hint="eastAsia" w:ascii="宋体" w:hAnsi="宋体" w:cs="宋体"/>
          <w:color w:val="333333"/>
          <w:spacing w:val="15"/>
          <w:kern w:val="0"/>
          <w:sz w:val="18"/>
          <w:szCs w:val="18"/>
          <w:shd w:val="clear" w:color="auto" w:fill="FFFFFF"/>
          <w:lang w:val="en-US" w:eastAsia="zh-CN"/>
        </w:rPr>
        <w:t>健康监督中心</w:t>
      </w:r>
      <w:r>
        <w:rPr>
          <w:rFonts w:hint="eastAsia" w:ascii="宋体" w:hAnsi="宋体" w:cs="宋体"/>
          <w:color w:val="333333"/>
          <w:spacing w:val="15"/>
          <w:kern w:val="0"/>
          <w:sz w:val="18"/>
          <w:szCs w:val="18"/>
          <w:shd w:val="clear" w:color="auto" w:fill="FFFFFF"/>
        </w:rPr>
        <w:t>综合监督随机抽查结果进行公示，具体内容如下：</w:t>
      </w:r>
    </w:p>
    <w:tbl>
      <w:tblPr>
        <w:tblStyle w:val="2"/>
        <w:tblW w:w="13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252"/>
        <w:gridCol w:w="2685"/>
        <w:gridCol w:w="2619"/>
        <w:gridCol w:w="2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</w:rPr>
              <w:t>年清原满族自治县综合监督随机抽查结果公示表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7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发现问题及处理结果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清原家宁康复医院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清原满族自治县北三家乡卫生院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清原满族自治县兰海口腔诊疗门诊部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清原满族自治县大孤家林场卫生所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bookmarkStart w:id="0" w:name="OLE_LINK3" w:colFirst="2" w:colLast="2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清原崔磊口腔门诊部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清原刘兴光口腔科诊所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清原满族自治县南山城镇三道河村卫生室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清原牟兴魁口腔门诊部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清原满族自治县夏家堡镇袁家庙村卫生室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  <w:bookmarkEnd w:id="1"/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bookmarkStart w:id="2" w:name="OLE_LINK1" w:colFirst="1" w:colLast="4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清原满族自治县清原镇镇东村卫生室3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bookmarkEnd w:id="2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bookmarkStart w:id="3" w:name="OLE_LINK4" w:colFirst="4" w:colLast="4"/>
            <w:bookmarkStart w:id="4" w:name="OLE_LINK5" w:colFirst="2" w:colLast="2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清原王桂琴内科诊所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清原满族自治县清原镇镇东村卫生室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bookmarkEnd w:id="3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清原满族自治县英额门镇幸福村卫生室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清原满族自治县前进村卫生室1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清原满族自治县夏家堡镇文家屯村卫生室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bookmarkStart w:id="5" w:name="OLE_LINK6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传染病防治</w:t>
            </w:r>
            <w:bookmarkEnd w:id="5"/>
          </w:p>
        </w:tc>
      </w:tr>
      <w:bookmarkEnd w:id="4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清原王昱内科诊所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传染病防治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清原尹景春内科诊所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传染病防治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</w:t>
            </w:r>
            <w:bookmarkStart w:id="6" w:name="_GoBack"/>
            <w:bookmarkEnd w:id="6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族自治县清原镇腰站村卫生室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传染病防治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清原梁宝金内科诊所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传染病防治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清原曲文玲口腔科诊所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传染病防治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WZkZTE0NTVhMGNjMjViOTQ0MDRmZjNmYzk0ZTcifQ=="/>
  </w:docVars>
  <w:rsids>
    <w:rsidRoot w:val="3F4F077E"/>
    <w:rsid w:val="00E055D9"/>
    <w:rsid w:val="02806B82"/>
    <w:rsid w:val="03F93A65"/>
    <w:rsid w:val="053F0259"/>
    <w:rsid w:val="089F592F"/>
    <w:rsid w:val="09FA434E"/>
    <w:rsid w:val="0A010BC2"/>
    <w:rsid w:val="0A4F1460"/>
    <w:rsid w:val="0C92420E"/>
    <w:rsid w:val="0E5A3674"/>
    <w:rsid w:val="0FFE6BEB"/>
    <w:rsid w:val="10FD2EF2"/>
    <w:rsid w:val="13AE51B1"/>
    <w:rsid w:val="14603C6A"/>
    <w:rsid w:val="15484F52"/>
    <w:rsid w:val="166E6B00"/>
    <w:rsid w:val="17347D63"/>
    <w:rsid w:val="18A25413"/>
    <w:rsid w:val="18BF08F3"/>
    <w:rsid w:val="18F711FF"/>
    <w:rsid w:val="19035B20"/>
    <w:rsid w:val="190B7B9C"/>
    <w:rsid w:val="19424747"/>
    <w:rsid w:val="1BCB6570"/>
    <w:rsid w:val="1C00136F"/>
    <w:rsid w:val="1D8A1D63"/>
    <w:rsid w:val="1FE4191E"/>
    <w:rsid w:val="21E860E0"/>
    <w:rsid w:val="226679DE"/>
    <w:rsid w:val="25825B00"/>
    <w:rsid w:val="28AD4A89"/>
    <w:rsid w:val="2AA06120"/>
    <w:rsid w:val="2BE7621B"/>
    <w:rsid w:val="2BF93C0C"/>
    <w:rsid w:val="30432371"/>
    <w:rsid w:val="33765988"/>
    <w:rsid w:val="34BB3EE9"/>
    <w:rsid w:val="34C80CF6"/>
    <w:rsid w:val="365301FA"/>
    <w:rsid w:val="367B79D8"/>
    <w:rsid w:val="37200622"/>
    <w:rsid w:val="37685A4D"/>
    <w:rsid w:val="389D304B"/>
    <w:rsid w:val="390F2F12"/>
    <w:rsid w:val="3B783154"/>
    <w:rsid w:val="3C5157C6"/>
    <w:rsid w:val="3E0C3B27"/>
    <w:rsid w:val="3E45582C"/>
    <w:rsid w:val="3F1B2CF2"/>
    <w:rsid w:val="3F1C1BAC"/>
    <w:rsid w:val="3F4F077E"/>
    <w:rsid w:val="42A55D60"/>
    <w:rsid w:val="46327527"/>
    <w:rsid w:val="467D0B8B"/>
    <w:rsid w:val="472474E4"/>
    <w:rsid w:val="47ED50B2"/>
    <w:rsid w:val="4BDD5C10"/>
    <w:rsid w:val="4CE27588"/>
    <w:rsid w:val="4D395A3A"/>
    <w:rsid w:val="4D773D0C"/>
    <w:rsid w:val="4DDB5B19"/>
    <w:rsid w:val="4E275F40"/>
    <w:rsid w:val="4E4E21DE"/>
    <w:rsid w:val="506850AB"/>
    <w:rsid w:val="51EE60BD"/>
    <w:rsid w:val="549E0FEB"/>
    <w:rsid w:val="5522667B"/>
    <w:rsid w:val="554E3E80"/>
    <w:rsid w:val="573E6945"/>
    <w:rsid w:val="58B63AA9"/>
    <w:rsid w:val="5AEF098E"/>
    <w:rsid w:val="5C763BF7"/>
    <w:rsid w:val="5E14014A"/>
    <w:rsid w:val="5EEF34F8"/>
    <w:rsid w:val="5F693D70"/>
    <w:rsid w:val="5F9F2EAA"/>
    <w:rsid w:val="603A6647"/>
    <w:rsid w:val="62954889"/>
    <w:rsid w:val="643125BF"/>
    <w:rsid w:val="663003C7"/>
    <w:rsid w:val="6845251A"/>
    <w:rsid w:val="6A4A1773"/>
    <w:rsid w:val="6B9A6667"/>
    <w:rsid w:val="6D7D48D9"/>
    <w:rsid w:val="6DB016CE"/>
    <w:rsid w:val="6E54494F"/>
    <w:rsid w:val="704831AB"/>
    <w:rsid w:val="71FC221F"/>
    <w:rsid w:val="72554076"/>
    <w:rsid w:val="744973A5"/>
    <w:rsid w:val="7AC23F7B"/>
    <w:rsid w:val="7B0E2648"/>
    <w:rsid w:val="7CBC2540"/>
    <w:rsid w:val="7E8D674B"/>
    <w:rsid w:val="7EB85E98"/>
    <w:rsid w:val="7F1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236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2021-06-17T00:52:00Z</dcterms:created>
  <dc:creator>Lenovo</dc:creator>
  <cp:lastModifiedBy>WPS_1712733684</cp:lastModifiedBy>
  <dcterms:modified xsi:type="dcterms:W3CDTF">2024-08-21T06:40:37Z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2D4F0F013C8D4161A42FBFE831D09DA9_13</vt:lpwstr>
  </property>
</Properties>
</file>